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6" w:rsidRDefault="00CF54D6" w:rsidP="00CF54D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CF54D6" w:rsidRPr="0036760F" w:rsidRDefault="00CF54D6" w:rsidP="0036760F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>О доходах, об имуществе и обязательствах</w:t>
      </w:r>
      <w:r w:rsidR="0036760F">
        <w:rPr>
          <w:i/>
        </w:rPr>
        <w:t xml:space="preserve">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36760F">
        <w:rPr>
          <w:i/>
          <w:color w:val="333333"/>
          <w:sz w:val="22"/>
          <w:szCs w:val="22"/>
        </w:rPr>
        <w:t xml:space="preserve">депутатов </w:t>
      </w:r>
    </w:p>
    <w:p w:rsidR="00CF54D6" w:rsidRDefault="00CF54D6" w:rsidP="00CF54D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CF54D6" w:rsidTr="00CF54D6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2014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CF54D6" w:rsidTr="00CF54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54D6" w:rsidTr="00CF5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Рыкова Людмила Николаевна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Охранник ООО ЧОП «Спарта Плюс»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Pr="0036760F" w:rsidRDefault="0036760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196812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  <w:lang w:val="en-US"/>
              </w:rPr>
              <w:t>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  <w:r w:rsidR="0036760F">
              <w:rPr>
                <w:rFonts w:ascii="Times New Roman" w:hAnsi="Times New Roman" w:cs="Times New Roman"/>
                <w:i/>
              </w:rPr>
              <w:t>1\2 доли</w:t>
            </w:r>
          </w:p>
          <w:p w:rsidR="00CF54D6" w:rsidRDefault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36760F">
              <w:rPr>
                <w:rFonts w:ascii="Times New Roman" w:hAnsi="Times New Roman" w:cs="Times New Roman"/>
                <w:i/>
              </w:rPr>
              <w:t xml:space="preserve"> 1\2 доли</w:t>
            </w:r>
            <w:r w:rsidR="0036760F">
              <w:rPr>
                <w:rFonts w:ascii="Times New Roman" w:hAnsi="Times New Roman" w:cs="Times New Roman"/>
                <w:i/>
              </w:rPr>
              <w:br/>
              <w:t>З</w:t>
            </w:r>
            <w:r>
              <w:rPr>
                <w:rFonts w:ascii="Times New Roman" w:hAnsi="Times New Roman" w:cs="Times New Roman"/>
                <w:i/>
              </w:rPr>
              <w:t>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96,7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36760F" w:rsidP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30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6760F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1437 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F54D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CF54D6"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CF54D6" w:rsidP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36760F">
              <w:rPr>
                <w:rFonts w:ascii="Times New Roman" w:hAnsi="Times New Roman" w:cs="Times New Roman"/>
                <w:i/>
              </w:rPr>
              <w:t xml:space="preserve">764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36760F">
              <w:rPr>
                <w:rFonts w:ascii="Times New Roman" w:hAnsi="Times New Roman" w:cs="Times New Roman"/>
                <w:i/>
                <w:lang w:val="en-US"/>
              </w:rPr>
              <w:t>filder</w:t>
            </w:r>
            <w:proofErr w:type="spellEnd"/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54D6" w:rsidTr="00CF5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Pr="0036760F" w:rsidRDefault="0036760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953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292051,92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bookmarkStart w:id="0" w:name="_GoBack"/>
            <w:bookmarkEnd w:id="0"/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F54D6" w:rsidRDefault="00CF54D6" w:rsidP="00CF54D6"/>
    <w:p w:rsidR="00C73358" w:rsidRDefault="00C73358"/>
    <w:sectPr w:rsidR="00C73358" w:rsidSect="00CF5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C"/>
    <w:rsid w:val="000A0CE0"/>
    <w:rsid w:val="000C0C3E"/>
    <w:rsid w:val="00155B1A"/>
    <w:rsid w:val="0028005C"/>
    <w:rsid w:val="002A0079"/>
    <w:rsid w:val="0036760F"/>
    <w:rsid w:val="00577719"/>
    <w:rsid w:val="00875F14"/>
    <w:rsid w:val="00A47BEB"/>
    <w:rsid w:val="00B04CC7"/>
    <w:rsid w:val="00C73358"/>
    <w:rsid w:val="00C95350"/>
    <w:rsid w:val="00CD7F2B"/>
    <w:rsid w:val="00CF54D6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2016-05-13T01:20:00Z</dcterms:created>
  <dcterms:modified xsi:type="dcterms:W3CDTF">2016-05-13T02:45:00Z</dcterms:modified>
</cp:coreProperties>
</file>